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F370" w14:textId="77777777" w:rsidR="006C542F" w:rsidRPr="006C542F" w:rsidRDefault="006C542F" w:rsidP="006C542F">
      <w:pPr>
        <w:rPr>
          <w:rFonts w:ascii="ＭＳ 明朝" w:eastAsia="ＭＳ 明朝" w:hAnsi="ＭＳ 明朝"/>
          <w:sz w:val="24"/>
          <w:szCs w:val="24"/>
        </w:rPr>
      </w:pPr>
      <w:r w:rsidRPr="006C542F">
        <w:rPr>
          <w:rFonts w:ascii="ＭＳ 明朝" w:eastAsia="ＭＳ 明朝" w:hAnsi="ＭＳ 明朝" w:hint="eastAsia"/>
          <w:sz w:val="24"/>
          <w:szCs w:val="24"/>
        </w:rPr>
        <w:t>別記様式第８（第５４条第６項関係）</w:t>
      </w:r>
    </w:p>
    <w:p w14:paraId="626AE0B6" w14:textId="2B740435" w:rsidR="006C542F" w:rsidRDefault="006C542F" w:rsidP="009017D6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1CD2392D" w14:textId="77777777" w:rsidR="009017D6" w:rsidRDefault="009017D6" w:rsidP="009017D6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173E3E99" w14:textId="5A43C786" w:rsidR="009B156B" w:rsidRPr="000F1C05" w:rsidRDefault="00E92F14">
      <w:pPr>
        <w:spacing w:line="2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誓</w:t>
      </w:r>
      <w:r w:rsidR="000F1C0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約</w:t>
      </w:r>
      <w:r w:rsidR="000F1C0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書</w:t>
      </w:r>
    </w:p>
    <w:p w14:paraId="49F422C9" w14:textId="6CACB748" w:rsidR="008A7D6B" w:rsidRPr="000F1C05" w:rsidRDefault="000F1C05">
      <w:pPr>
        <w:spacing w:line="2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35E7637E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08E0B6E3" w14:textId="77777777" w:rsidR="009B156B" w:rsidRPr="000F1C05" w:rsidRDefault="00E92F14">
      <w:pPr>
        <w:tabs>
          <w:tab w:val="left" w:pos="8931"/>
        </w:tabs>
        <w:spacing w:line="260" w:lineRule="exact"/>
        <w:ind w:rightChars="170" w:right="344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r w:rsidRPr="000F1C05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　</w:t>
      </w: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月</w:t>
      </w:r>
      <w:r w:rsidRPr="000F1C05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　</w:t>
      </w: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日</w:t>
      </w:r>
    </w:p>
    <w:p w14:paraId="2FD4DB56" w14:textId="77777777" w:rsidR="008A7D6B" w:rsidRPr="000F1C05" w:rsidRDefault="008A7D6B">
      <w:pPr>
        <w:spacing w:line="260" w:lineRule="exact"/>
        <w:ind w:rightChars="327" w:right="662"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3EF46EA" w14:textId="754196C4" w:rsidR="009B156B" w:rsidRPr="00A73EEF" w:rsidRDefault="00950F4D" w:rsidP="000F1C05">
      <w:pPr>
        <w:spacing w:line="400" w:lineRule="exact"/>
        <w:ind w:rightChars="327" w:right="662"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73EEF">
        <w:rPr>
          <w:rFonts w:ascii="ＭＳ 明朝" w:eastAsia="ＭＳ 明朝" w:hAnsi="ＭＳ 明朝" w:hint="eastAsia"/>
          <w:color w:val="000000"/>
          <w:sz w:val="24"/>
          <w:szCs w:val="24"/>
        </w:rPr>
        <w:t>（実施機関）</w:t>
      </w:r>
      <w:r w:rsidR="00E92F14" w:rsidRPr="00A73EE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様</w:t>
      </w:r>
    </w:p>
    <w:p w14:paraId="5D803C39" w14:textId="77777777" w:rsidR="009B156B" w:rsidRPr="000F1C05" w:rsidRDefault="009B156B" w:rsidP="000F1C05">
      <w:pPr>
        <w:spacing w:line="400" w:lineRule="exact"/>
        <w:ind w:rightChars="327" w:right="662"/>
        <w:rPr>
          <w:rFonts w:ascii="ＭＳ 明朝" w:eastAsia="ＭＳ 明朝" w:hAnsi="ＭＳ 明朝"/>
          <w:color w:val="000000"/>
          <w:sz w:val="24"/>
          <w:szCs w:val="24"/>
        </w:rPr>
      </w:pPr>
    </w:p>
    <w:p w14:paraId="1B933FE9" w14:textId="77777777" w:rsidR="009B156B" w:rsidRPr="000F1C05" w:rsidRDefault="00E92F14" w:rsidP="000F1C05">
      <w:pPr>
        <w:spacing w:line="400" w:lineRule="exact"/>
        <w:ind w:leftChars="1575" w:left="3191" w:firstLineChars="100" w:firstLine="243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（ふりがな）</w:t>
      </w:r>
    </w:p>
    <w:p w14:paraId="7B078204" w14:textId="519C8D4E" w:rsidR="009B156B" w:rsidRPr="000F1C05" w:rsidRDefault="00E92F14" w:rsidP="00273106">
      <w:pPr>
        <w:spacing w:line="400" w:lineRule="exact"/>
        <w:ind w:leftChars="1725" w:left="5072" w:hangingChars="650" w:hanging="1577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氏</w:t>
      </w:r>
      <w:r w:rsidR="000F1C0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 </w:t>
      </w: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名（法人その他の団体にあっては、名称及び代表者の氏名を記載すること。）</w:t>
      </w:r>
    </w:p>
    <w:p w14:paraId="6A13D261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157AC80E" w14:textId="77777777" w:rsidR="009B156B" w:rsidRPr="000F1C05" w:rsidRDefault="009B156B">
      <w:pPr>
        <w:spacing w:line="260" w:lineRule="exact"/>
        <w:ind w:rightChars="240" w:right="486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454"/>
        <w:gridCol w:w="5756"/>
      </w:tblGrid>
      <w:tr w:rsidR="009B156B" w:rsidRPr="000F1C05" w14:paraId="539705FC" w14:textId="77777777" w:rsidTr="000F1C05">
        <w:trPr>
          <w:trHeight w:val="304"/>
        </w:trPr>
        <w:tc>
          <w:tcPr>
            <w:tcW w:w="345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7B62" w14:textId="77777777" w:rsidR="009B156B" w:rsidRPr="000F1C05" w:rsidRDefault="00E92F14" w:rsidP="000F1C05">
            <w:pPr>
              <w:spacing w:line="400" w:lineRule="exact"/>
              <w:ind w:firstLineChars="100" w:firstLine="243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F1C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個人情報の保護に関する法律</w:t>
            </w:r>
          </w:p>
        </w:tc>
        <w:tc>
          <w:tcPr>
            <w:tcW w:w="5756" w:type="dxa"/>
            <w:shd w:val="clear" w:color="auto" w:fill="auto"/>
            <w:tcMar>
              <w:left w:w="0" w:type="dxa"/>
              <w:right w:w="0" w:type="dxa"/>
            </w:tcMar>
          </w:tcPr>
          <w:p w14:paraId="5DDF1E37" w14:textId="77777777" w:rsidR="009B156B" w:rsidRPr="000F1C05" w:rsidRDefault="00E92F14" w:rsidP="000F1C05">
            <w:pPr>
              <w:tabs>
                <w:tab w:val="right" w:pos="9400"/>
              </w:tabs>
              <w:autoSpaceDE w:val="0"/>
              <w:autoSpaceDN w:val="0"/>
              <w:adjustRightInd w:val="0"/>
              <w:spacing w:line="400" w:lineRule="exact"/>
              <w:ind w:firstLineChars="100" w:firstLine="243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F1C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第112条第３項</w:t>
            </w:r>
          </w:p>
        </w:tc>
      </w:tr>
      <w:tr w:rsidR="009B156B" w:rsidRPr="000F1C05" w14:paraId="620066CD" w14:textId="77777777" w:rsidTr="000F1C05">
        <w:trPr>
          <w:trHeight w:val="627"/>
        </w:trPr>
        <w:tc>
          <w:tcPr>
            <w:tcW w:w="3454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3CD84DD" w14:textId="77777777" w:rsidR="009B156B" w:rsidRPr="000F1C05" w:rsidRDefault="009B156B" w:rsidP="000F1C05">
            <w:pPr>
              <w:spacing w:line="40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auto"/>
            <w:tcMar>
              <w:left w:w="0" w:type="dxa"/>
              <w:right w:w="0" w:type="dxa"/>
            </w:tcMar>
          </w:tcPr>
          <w:p w14:paraId="5E6EF6D6" w14:textId="77777777" w:rsidR="009B156B" w:rsidRPr="000F1C05" w:rsidRDefault="00E92F14" w:rsidP="000F1C05">
            <w:pPr>
              <w:tabs>
                <w:tab w:val="right" w:pos="9400"/>
              </w:tabs>
              <w:autoSpaceDE w:val="0"/>
              <w:autoSpaceDN w:val="0"/>
              <w:adjustRightInd w:val="0"/>
              <w:spacing w:line="400" w:lineRule="exact"/>
              <w:ind w:firstLineChars="100" w:firstLine="243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F1C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第118条第２項において準用する第112条第３項</w:t>
            </w:r>
          </w:p>
        </w:tc>
      </w:tr>
    </w:tbl>
    <w:p w14:paraId="4474B85D" w14:textId="77777777" w:rsidR="009B156B" w:rsidRPr="000F1C05" w:rsidRDefault="00E92F14" w:rsidP="000F1C05">
      <w:pPr>
        <w:spacing w:line="400" w:lineRule="exact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の規定により提案する者（及びその役員）が、同法第113条各号に該当しないことを誓約します。</w:t>
      </w:r>
    </w:p>
    <w:p w14:paraId="4CD1A538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21BC4297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4E536E40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71B96D75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71A90408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7C0CA1B6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7F73D3D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22F52DE5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2EE70C6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006939D2" w14:textId="47E8379B" w:rsidR="009B156B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2AA215B" w14:textId="77777777" w:rsidR="009017D6" w:rsidRPr="000F1C05" w:rsidRDefault="009017D6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5FDBD141" w14:textId="52CE9EF0" w:rsidR="009B156B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5BB4481C" w14:textId="2E3F3BBB" w:rsidR="00835A0C" w:rsidRDefault="00835A0C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4AE33B71" w14:textId="0A6C34F9" w:rsidR="00835A0C" w:rsidRDefault="00835A0C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56403B4B" w14:textId="77777777" w:rsidR="00835A0C" w:rsidRPr="000F1C05" w:rsidRDefault="00835A0C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0EF78BA6" w14:textId="77777777" w:rsidR="009B156B" w:rsidRPr="000F1C05" w:rsidRDefault="009B156B">
      <w:pPr>
        <w:spacing w:line="2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4DAD7E6F" w14:textId="77777777" w:rsidR="00B02DF0" w:rsidRDefault="00E92F14" w:rsidP="00B02DF0">
      <w:pPr>
        <w:ind w:leftChars="100" w:left="203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/>
          <w:color w:val="000000"/>
          <w:sz w:val="24"/>
          <w:szCs w:val="24"/>
        </w:rPr>
        <w:t>記載要領</w:t>
      </w:r>
    </w:p>
    <w:p w14:paraId="4900A278" w14:textId="77777777" w:rsidR="00B02DF0" w:rsidRDefault="00E92F14" w:rsidP="00B02DF0">
      <w:pPr>
        <w:ind w:leftChars="100" w:left="203" w:firstLineChars="100" w:firstLine="243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１．不要な文字は、抹消すること。</w:t>
      </w:r>
    </w:p>
    <w:p w14:paraId="4CCC2AFF" w14:textId="77777777" w:rsidR="00B02DF0" w:rsidRDefault="00E92F14" w:rsidP="00B02DF0">
      <w:pPr>
        <w:ind w:leftChars="100" w:left="203" w:firstLineChars="100" w:firstLine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２．役員とは、取締役、執行役</w:t>
      </w:r>
      <w:r w:rsidR="00835A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、業務執行役員、監査役、理事及び監事又は</w:t>
      </w:r>
      <w:r w:rsidR="00B02D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32FC541C" w14:textId="00515F93" w:rsidR="00B02DF0" w:rsidRDefault="00835A0C" w:rsidP="00B02DF0">
      <w:pPr>
        <w:ind w:leftChars="100" w:left="203" w:firstLineChars="200" w:firstLine="485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これらに準ずるものをいう。</w:t>
      </w:r>
    </w:p>
    <w:p w14:paraId="0CBF07C2" w14:textId="314158E7" w:rsidR="009B156B" w:rsidRPr="00B02DF0" w:rsidRDefault="00E92F14" w:rsidP="00B02DF0">
      <w:pPr>
        <w:ind w:leftChars="100" w:left="203" w:firstLineChars="100" w:firstLine="243"/>
        <w:rPr>
          <w:rFonts w:ascii="ＭＳ 明朝" w:eastAsia="ＭＳ 明朝" w:hAnsi="ＭＳ 明朝"/>
          <w:color w:val="000000"/>
          <w:sz w:val="24"/>
          <w:szCs w:val="24"/>
        </w:rPr>
      </w:pPr>
      <w:r w:rsidRPr="000F1C05">
        <w:rPr>
          <w:rFonts w:ascii="ＭＳ 明朝" w:eastAsia="ＭＳ 明朝" w:hAnsi="ＭＳ 明朝" w:hint="eastAsia"/>
          <w:color w:val="000000"/>
          <w:sz w:val="24"/>
          <w:szCs w:val="24"/>
        </w:rPr>
        <w:t>３．用紙の大きさは、日本産業規格Ａ４とすること。</w:t>
      </w:r>
    </w:p>
    <w:sectPr w:rsidR="009B156B" w:rsidRPr="00B02DF0">
      <w:headerReference w:type="default" r:id="rId6"/>
      <w:footerReference w:type="default" r:id="rId7"/>
      <w:pgSz w:w="11906" w:h="16838"/>
      <w:pgMar w:top="1701" w:right="1701" w:bottom="1701" w:left="1701" w:header="720" w:footer="567" w:gutter="0"/>
      <w:cols w:space="720"/>
      <w:noEndnote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E825" w14:textId="77777777" w:rsidR="00465884" w:rsidRDefault="00E92F14">
      <w:r>
        <w:separator/>
      </w:r>
    </w:p>
  </w:endnote>
  <w:endnote w:type="continuationSeparator" w:id="0">
    <w:p w14:paraId="1A0F93C2" w14:textId="77777777" w:rsidR="00465884" w:rsidRDefault="00E9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6B55" w14:textId="77777777" w:rsidR="009B156B" w:rsidRDefault="00A73EEF">
    <w:sdt>
      <w:sdtPr>
        <w:id w:val="-1274629938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6243" w14:textId="77777777" w:rsidR="00465884" w:rsidRDefault="00E92F14">
      <w:r>
        <w:separator/>
      </w:r>
    </w:p>
  </w:footnote>
  <w:footnote w:type="continuationSeparator" w:id="0">
    <w:p w14:paraId="398ECD32" w14:textId="77777777" w:rsidR="00465884" w:rsidRDefault="00E9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E92D" w14:textId="77777777" w:rsidR="009B156B" w:rsidRDefault="009B156B">
    <w:pPr>
      <w:pStyle w:val="a4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6B"/>
    <w:rsid w:val="000F1C05"/>
    <w:rsid w:val="001D61BE"/>
    <w:rsid w:val="00273106"/>
    <w:rsid w:val="00465884"/>
    <w:rsid w:val="005D2ABA"/>
    <w:rsid w:val="006740AD"/>
    <w:rsid w:val="006C542F"/>
    <w:rsid w:val="007721BC"/>
    <w:rsid w:val="007D6109"/>
    <w:rsid w:val="00835A0C"/>
    <w:rsid w:val="008A7D6B"/>
    <w:rsid w:val="009017D6"/>
    <w:rsid w:val="00950F4D"/>
    <w:rsid w:val="009B156B"/>
    <w:rsid w:val="00A73EEF"/>
    <w:rsid w:val="00AD2C6B"/>
    <w:rsid w:val="00B02DF0"/>
    <w:rsid w:val="00D55909"/>
    <w:rsid w:val="00E829EC"/>
    <w:rsid w:val="00E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8ECC4"/>
  <w15:chartTrackingRefBased/>
  <w15:docId w15:val="{4A8ACC66-4B20-4355-9139-C8AB8E9C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No Spacing"/>
    <w:qFormat/>
    <w:pPr>
      <w:widowControl w:val="0"/>
      <w:jc w:val="both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aa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/>
      <w:color w:val="000000"/>
      <w:kern w:val="0"/>
      <w:sz w:val="22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rPr>
      <w:rFonts w:eastAsia="ＭＳ ゴシック"/>
      <w:dstrike/>
      <w:color w:val="FF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卓弥</dc:creator>
  <cp:lastModifiedBy>HW54355</cp:lastModifiedBy>
  <cp:revision>10</cp:revision>
  <cp:lastPrinted>2023-09-14T06:50:00Z</cp:lastPrinted>
  <dcterms:created xsi:type="dcterms:W3CDTF">2024-02-06T01:09:00Z</dcterms:created>
  <dcterms:modified xsi:type="dcterms:W3CDTF">2024-02-14T02:39:00Z</dcterms:modified>
</cp:coreProperties>
</file>