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1C75EBF0" w:rsidR="009357D6" w:rsidRPr="00D54FA3" w:rsidRDefault="005160DD" w:rsidP="009B7B40">
      <w:pPr>
        <w:widowControl/>
        <w:ind w:right="808"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bookmarkStart w:id="0" w:name="_GoBack"/>
      <w:bookmarkEnd w:id="0"/>
      <w:r w:rsidR="007E69A3">
        <w:rPr>
          <w:rFonts w:asciiTheme="minorEastAsia" w:eastAsiaTheme="minorEastAsia" w:hAnsiTheme="minorEastAsia" w:hint="eastAsia"/>
          <w:color w:val="000000" w:themeColor="text1"/>
          <w:sz w:val="21"/>
        </w:rPr>
        <w:t>様式１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D1AF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6A2EC083" w14:textId="4D1CA183" w:rsidR="009357D6" w:rsidRPr="00D54FA3" w:rsidRDefault="009357D6" w:rsidP="00ED7127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 w:rsidSect="00ED7127">
      <w:footerReference w:type="default" r:id="rId8"/>
      <w:pgSz w:w="11906" w:h="16838"/>
      <w:pgMar w:top="568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43E3DAF4" w:rsidR="0018578A" w:rsidRDefault="0018578A" w:rsidP="009B7B40">
    <w:pPr>
      <w:pStyle w:val="a5"/>
      <w:tabs>
        <w:tab w:val="center" w:pos="4819"/>
        <w:tab w:val="left" w:pos="6390"/>
      </w:tabs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160DD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E69A3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A1CD6"/>
    <w:rsid w:val="009B7B40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ED7127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FB66-1335-427C-B545-0DD93C8B423A}">
  <ds:schemaRefs>
    <ds:schemaRef ds:uri="http://schemas.openxmlformats.org/officeDocument/2006/bibliography"/>
  </ds:schemaRefs>
</ds:datastoreItem>
</file>